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4" w:type="dxa"/>
        <w:jc w:val="center"/>
        <w:tblLook w:val="01E0" w:firstRow="1" w:lastRow="1" w:firstColumn="1" w:lastColumn="1" w:noHBand="0" w:noVBand="0"/>
      </w:tblPr>
      <w:tblGrid>
        <w:gridCol w:w="1622"/>
        <w:gridCol w:w="4981"/>
        <w:gridCol w:w="972"/>
        <w:gridCol w:w="2199"/>
      </w:tblGrid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0F609B">
            <w:pPr>
              <w:spacing w:before="120" w:after="6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A52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NOTICE OF MEETING</w:t>
            </w:r>
          </w:p>
        </w:tc>
      </w:tr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F5509C">
            <w:pPr>
              <w:spacing w:before="120" w:after="120"/>
              <w:ind w:left="0"/>
              <w:rPr>
                <w:rFonts w:ascii="Arial" w:hAnsi="Arial" w:cs="Arial"/>
                <w:bCs/>
                <w:szCs w:val="22"/>
              </w:rPr>
            </w:pP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You are requested to attend a meeting of </w:t>
            </w:r>
            <w:r w:rsidR="003430A7" w:rsidRPr="00124A52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3430A7" w:rsidRPr="003430A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Neighbourhood</w:t>
            </w:r>
            <w:r w:rsidR="00F5509C" w:rsidRPr="00F5509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Development Plan Steering</w:t>
            </w:r>
            <w:r w:rsidR="00F550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242F" w:rsidRPr="00124A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Committee</w:t>
            </w:r>
            <w:r w:rsidR="0097242F" w:rsidRPr="00124A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to be held in the village hall meeting room on: 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81" w:type="dxa"/>
            <w:shd w:val="clear" w:color="auto" w:fill="auto"/>
          </w:tcPr>
          <w:p w:rsidR="00E15BF5" w:rsidRPr="00124A52" w:rsidRDefault="002949BD" w:rsidP="002949BD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24</w:t>
            </w:r>
            <w:r w:rsidR="00204795" w:rsidRPr="00204795">
              <w:rPr>
                <w:rFonts w:ascii="Arial" w:hAnsi="Arial" w:cs="Arial"/>
                <w:b/>
                <w:szCs w:val="22"/>
                <w:vertAlign w:val="superscript"/>
              </w:rPr>
              <w:t>th</w:t>
            </w:r>
            <w:r w:rsidR="00204795">
              <w:rPr>
                <w:rFonts w:ascii="Arial" w:hAnsi="Arial" w:cs="Arial"/>
                <w:b/>
                <w:szCs w:val="22"/>
              </w:rPr>
              <w:t xml:space="preserve"> </w:t>
            </w:r>
            <w:r w:rsidR="00F84CCF">
              <w:rPr>
                <w:rFonts w:ascii="Arial" w:hAnsi="Arial" w:cs="Arial"/>
                <w:b/>
                <w:szCs w:val="22"/>
              </w:rPr>
              <w:t>Ju</w:t>
            </w:r>
            <w:r>
              <w:rPr>
                <w:rFonts w:ascii="Arial" w:hAnsi="Arial" w:cs="Arial"/>
                <w:b/>
                <w:szCs w:val="22"/>
              </w:rPr>
              <w:t>ly</w:t>
            </w:r>
            <w:bookmarkStart w:id="0" w:name="_GoBack"/>
            <w:bookmarkEnd w:id="0"/>
            <w:r w:rsidR="00204795">
              <w:rPr>
                <w:rFonts w:ascii="Arial" w:hAnsi="Arial" w:cs="Arial"/>
                <w:b/>
                <w:szCs w:val="22"/>
              </w:rPr>
              <w:t xml:space="preserve"> 2018</w:t>
            </w:r>
          </w:p>
        </w:tc>
        <w:tc>
          <w:tcPr>
            <w:tcW w:w="97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-10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2199" w:type="dxa"/>
            <w:shd w:val="clear" w:color="auto" w:fill="auto"/>
          </w:tcPr>
          <w:p w:rsidR="00E15BF5" w:rsidRPr="00124A52" w:rsidRDefault="00204795" w:rsidP="002A5AE8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8:00pm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Place:</w:t>
            </w:r>
          </w:p>
        </w:tc>
        <w:tc>
          <w:tcPr>
            <w:tcW w:w="8152" w:type="dxa"/>
            <w:gridSpan w:val="3"/>
            <w:shd w:val="clear" w:color="auto" w:fill="auto"/>
          </w:tcPr>
          <w:p w:rsidR="00E15BF5" w:rsidRPr="00124A52" w:rsidRDefault="001220B6" w:rsidP="001220B6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Burghfield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Parish</w:t>
            </w:r>
            <w:r w:rsidR="008959F7" w:rsidRPr="00124A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E15BF5" w:rsidRPr="00124A52">
              <w:rPr>
                <w:rFonts w:ascii="Arial" w:hAnsi="Arial" w:cs="Arial"/>
                <w:b/>
                <w:sz w:val="22"/>
                <w:szCs w:val="22"/>
              </w:rPr>
              <w:t>all meeting room</w:t>
            </w:r>
          </w:p>
        </w:tc>
      </w:tr>
    </w:tbl>
    <w:p w:rsidR="00F5509C" w:rsidRDefault="00F5509C" w:rsidP="002A5AE8">
      <w:pPr>
        <w:ind w:left="0"/>
        <w:rPr>
          <w:rFonts w:ascii="Arial" w:hAnsi="Arial" w:cs="Arial"/>
          <w:sz w:val="22"/>
          <w:szCs w:val="22"/>
        </w:rPr>
      </w:pPr>
    </w:p>
    <w:p w:rsidR="009E2E2F" w:rsidRDefault="009E2E2F" w:rsidP="009E2E2F">
      <w:pPr>
        <w:spacing w:after="0"/>
        <w:ind w:left="360" w:firstLine="720"/>
        <w:rPr>
          <w:rFonts w:ascii="Arial" w:hAnsi="Arial" w:cs="Arial"/>
          <w:szCs w:val="24"/>
          <w:lang w:val="en-US"/>
        </w:rPr>
      </w:pPr>
    </w:p>
    <w:p w:rsidR="009E2E2F" w:rsidRPr="009E2E2F" w:rsidRDefault="009E2E2F" w:rsidP="009E2E2F">
      <w:pPr>
        <w:spacing w:after="0"/>
        <w:ind w:left="360" w:firstLine="720"/>
        <w:rPr>
          <w:rFonts w:ascii="Arial" w:hAnsi="Arial" w:cs="Arial"/>
          <w:sz w:val="22"/>
          <w:szCs w:val="22"/>
          <w:lang w:val="en-US"/>
        </w:rPr>
      </w:pPr>
      <w:r w:rsidRPr="009E2E2F">
        <w:rPr>
          <w:rFonts w:ascii="Arial" w:hAnsi="Arial" w:cs="Arial"/>
          <w:sz w:val="22"/>
          <w:szCs w:val="22"/>
          <w:lang w:val="en-US"/>
        </w:rPr>
        <w:t>Public Open Forum/Participation</w:t>
      </w:r>
    </w:p>
    <w:p w:rsidR="009E2E2F" w:rsidRDefault="009E2E2F" w:rsidP="002A5AE8">
      <w:pPr>
        <w:ind w:left="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To receiv</w:t>
      </w:r>
      <w:r>
        <w:rPr>
          <w:rFonts w:ascii="Arial" w:hAnsi="Arial" w:cs="Arial"/>
          <w:sz w:val="22"/>
          <w:szCs w:val="22"/>
        </w:rPr>
        <w:t>e members apologies for absence.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Minutes of the last Meeting</w:t>
      </w:r>
    </w:p>
    <w:p w:rsid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 xml:space="preserve">To approve the Minutes of the last meeting of the Steering Committee held on </w:t>
      </w:r>
    </w:p>
    <w:p w:rsidR="003430A7" w:rsidRDefault="00204795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65D87">
        <w:rPr>
          <w:rFonts w:ascii="Arial" w:hAnsi="Arial" w:cs="Arial"/>
          <w:sz w:val="22"/>
          <w:szCs w:val="22"/>
        </w:rPr>
        <w:t>9</w:t>
      </w:r>
      <w:r w:rsidRPr="0020479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D65D87">
        <w:rPr>
          <w:rFonts w:ascii="Arial" w:hAnsi="Arial" w:cs="Arial"/>
          <w:sz w:val="22"/>
          <w:szCs w:val="22"/>
        </w:rPr>
        <w:t>June</w:t>
      </w:r>
      <w:r>
        <w:rPr>
          <w:rFonts w:ascii="Arial" w:hAnsi="Arial" w:cs="Arial"/>
          <w:sz w:val="22"/>
          <w:szCs w:val="22"/>
        </w:rPr>
        <w:t xml:space="preserve"> 2018</w:t>
      </w:r>
    </w:p>
    <w:p w:rsidR="00204795" w:rsidRDefault="00204795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aris</w:t>
      </w:r>
      <w:r>
        <w:rPr>
          <w:rFonts w:ascii="Arial" w:hAnsi="Arial" w:cs="Arial"/>
          <w:sz w:val="22"/>
          <w:szCs w:val="22"/>
        </w:rPr>
        <w:t>ing that are not on this Agenda</w:t>
      </w:r>
      <w:r w:rsidR="00204795">
        <w:rPr>
          <w:rFonts w:ascii="Arial" w:hAnsi="Arial" w:cs="Arial"/>
          <w:sz w:val="22"/>
          <w:szCs w:val="22"/>
        </w:rPr>
        <w:br/>
        <w:t>To include review of actions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B215CD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from the Chairman</w:t>
      </w:r>
      <w:r w:rsidR="002B4C8B">
        <w:rPr>
          <w:rFonts w:ascii="Arial" w:hAnsi="Arial" w:cs="Arial"/>
          <w:sz w:val="22"/>
          <w:szCs w:val="22"/>
        </w:rPr>
        <w:br/>
      </w:r>
    </w:p>
    <w:p w:rsid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 Diary update</w:t>
      </w:r>
      <w:r>
        <w:rPr>
          <w:rFonts w:ascii="Arial" w:hAnsi="Arial" w:cs="Arial"/>
          <w:sz w:val="22"/>
          <w:szCs w:val="22"/>
        </w:rPr>
        <w:br/>
      </w:r>
    </w:p>
    <w:p w:rsidR="002B4C8B" w:rsidRPr="00D65D87" w:rsidRDefault="00204795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D87">
        <w:rPr>
          <w:rFonts w:ascii="Arial" w:hAnsi="Arial" w:cs="Arial"/>
          <w:sz w:val="22"/>
          <w:szCs w:val="22"/>
        </w:rPr>
        <w:t xml:space="preserve">Communications update </w:t>
      </w:r>
      <w:r w:rsidR="00F84CCF" w:rsidRPr="00D65D87">
        <w:rPr>
          <w:rFonts w:ascii="Arial" w:hAnsi="Arial" w:cs="Arial"/>
          <w:sz w:val="22"/>
          <w:szCs w:val="22"/>
        </w:rPr>
        <w:br/>
        <w:t>Including feedback from the questionnaire sub-group</w:t>
      </w:r>
      <w:r w:rsidR="00F84CCF" w:rsidRPr="00D65D87">
        <w:rPr>
          <w:rFonts w:ascii="Arial" w:hAnsi="Arial" w:cs="Arial"/>
          <w:sz w:val="22"/>
          <w:szCs w:val="22"/>
        </w:rPr>
        <w:br/>
      </w:r>
      <w:r w:rsidR="002B4C8B" w:rsidRPr="00D65D87">
        <w:rPr>
          <w:rFonts w:ascii="Arial" w:hAnsi="Arial" w:cs="Arial"/>
          <w:sz w:val="22"/>
          <w:szCs w:val="22"/>
        </w:rPr>
        <w:t>Project Plan update</w:t>
      </w:r>
      <w:r w:rsidR="002B4C8B" w:rsidRPr="00D65D87">
        <w:rPr>
          <w:rFonts w:ascii="Arial" w:hAnsi="Arial" w:cs="Arial"/>
          <w:sz w:val="22"/>
          <w:szCs w:val="22"/>
        </w:rPr>
        <w:br/>
      </w:r>
    </w:p>
    <w:p w:rsidR="003430A7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</w:t>
      </w:r>
      <w:r w:rsidR="003430A7">
        <w:rPr>
          <w:rFonts w:ascii="Arial" w:hAnsi="Arial" w:cs="Arial"/>
          <w:sz w:val="22"/>
          <w:szCs w:val="22"/>
        </w:rPr>
        <w:br/>
      </w:r>
    </w:p>
    <w:p w:rsidR="002B4C8B" w:rsidRPr="003430A7" w:rsidRDefault="003430A7" w:rsidP="003430A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Methodology Statement update</w:t>
      </w:r>
      <w:r w:rsidR="00F84CCF"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for future discussion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Date of next meeting</w:t>
      </w:r>
    </w:p>
    <w:sectPr w:rsidR="002B4C8B" w:rsidRPr="002B4C8B" w:rsidSect="00A60976">
      <w:headerReference w:type="default" r:id="rId8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F2" w:rsidRDefault="00380DF2" w:rsidP="00E15BF5">
      <w:pPr>
        <w:spacing w:after="0"/>
      </w:pPr>
      <w:r>
        <w:separator/>
      </w:r>
    </w:p>
  </w:endnote>
  <w:endnote w:type="continuationSeparator" w:id="0">
    <w:p w:rsidR="00380DF2" w:rsidRDefault="00380DF2" w:rsidP="00E15B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F2" w:rsidRDefault="00380DF2" w:rsidP="00E15BF5">
      <w:pPr>
        <w:spacing w:after="0"/>
      </w:pPr>
      <w:r>
        <w:separator/>
      </w:r>
    </w:p>
  </w:footnote>
  <w:footnote w:type="continuationSeparator" w:id="0">
    <w:p w:rsidR="00380DF2" w:rsidRDefault="00380DF2" w:rsidP="00E15B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C0" w:rsidRPr="00711D72" w:rsidRDefault="00A419C0" w:rsidP="00A419C0">
    <w:pPr>
      <w:spacing w:after="0"/>
      <w:ind w:left="34"/>
      <w:jc w:val="center"/>
      <w:rPr>
        <w:rFonts w:ascii="Arial" w:hAnsi="Arial"/>
        <w:b/>
        <w:color w:val="5F497A" w:themeColor="accent4" w:themeShade="BF"/>
        <w:sz w:val="28"/>
        <w:szCs w:val="28"/>
      </w:rPr>
    </w:pPr>
    <w:r w:rsidRPr="00711D72">
      <w:rPr>
        <w:rFonts w:ascii="Arial" w:hAnsi="Arial"/>
        <w:b/>
        <w:color w:val="5F497A" w:themeColor="accent4" w:themeShade="BF"/>
        <w:sz w:val="28"/>
        <w:szCs w:val="28"/>
      </w:rPr>
      <w:t>BURGHFIELD PARISH COUNCIL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Clerk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Mrs </w:t>
    </w:r>
    <w:proofErr w:type="spellStart"/>
    <w:r w:rsidRPr="00711D72">
      <w:rPr>
        <w:rFonts w:ascii="Arial" w:hAnsi="Arial"/>
        <w:color w:val="5F497A" w:themeColor="accent4" w:themeShade="BF"/>
        <w:sz w:val="22"/>
        <w:szCs w:val="22"/>
      </w:rPr>
      <w:t>Cally</w:t>
    </w:r>
    <w:proofErr w:type="spellEnd"/>
    <w:r w:rsidRPr="00711D72">
      <w:rPr>
        <w:rFonts w:ascii="Arial" w:hAnsi="Arial"/>
        <w:color w:val="5F497A" w:themeColor="accent4" w:themeShade="BF"/>
        <w:sz w:val="22"/>
        <w:szCs w:val="22"/>
      </w:rPr>
      <w:t xml:space="preserve"> Morris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color w:val="5F497A" w:themeColor="accent4" w:themeShade="BF"/>
        <w:sz w:val="22"/>
        <w:szCs w:val="22"/>
      </w:rPr>
      <w:t xml:space="preserve"> </w:t>
    </w:r>
    <w:proofErr w:type="spellStart"/>
    <w:r w:rsidRPr="00711D72">
      <w:rPr>
        <w:rFonts w:ascii="Arial" w:hAnsi="Arial"/>
        <w:color w:val="5F497A" w:themeColor="accent4" w:themeShade="BF"/>
        <w:sz w:val="22"/>
        <w:szCs w:val="22"/>
      </w:rPr>
      <w:t>Burghfield</w:t>
    </w:r>
    <w:proofErr w:type="spellEnd"/>
    <w:r w:rsidRPr="00711D72">
      <w:rPr>
        <w:rFonts w:ascii="Arial" w:hAnsi="Arial"/>
        <w:color w:val="5F497A" w:themeColor="accent4" w:themeShade="BF"/>
        <w:sz w:val="22"/>
        <w:szCs w:val="22"/>
      </w:rPr>
      <w:t xml:space="preserve"> Parish Counci</w:t>
    </w:r>
    <w:r w:rsidR="00DD4F73">
      <w:rPr>
        <w:rFonts w:ascii="Arial" w:hAnsi="Arial"/>
        <w:color w:val="5F497A" w:themeColor="accent4" w:themeShade="BF"/>
        <w:sz w:val="22"/>
        <w:szCs w:val="22"/>
      </w:rPr>
      <w:t>l, PO Box 7381, Reading RG1 9XP</w:t>
    </w:r>
  </w:p>
  <w:p w:rsidR="00E15BF5" w:rsidRPr="00711D72" w:rsidRDefault="00A419C0" w:rsidP="00A419C0">
    <w:pPr>
      <w:spacing w:after="0"/>
      <w:ind w:left="34"/>
      <w:jc w:val="center"/>
      <w:rPr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Tel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0118 970 1754 </w:t>
    </w:r>
    <w:r w:rsidRPr="00711D72">
      <w:rPr>
        <w:rFonts w:ascii="Arial" w:hAnsi="Arial"/>
        <w:b/>
        <w:color w:val="5F497A" w:themeColor="accent4" w:themeShade="BF"/>
        <w:sz w:val="22"/>
        <w:szCs w:val="22"/>
      </w:rPr>
      <w:t>Email</w:t>
    </w:r>
    <w:r w:rsidRPr="00711D72">
      <w:rPr>
        <w:rFonts w:ascii="Arial" w:hAnsi="Arial"/>
        <w:color w:val="5F497A" w:themeColor="accent4" w:themeShade="BF"/>
        <w:sz w:val="22"/>
        <w:szCs w:val="22"/>
      </w:rPr>
      <w:t>: burghfieldclerk@gmail.com</w:t>
    </w:r>
  </w:p>
  <w:p w:rsidR="00E15BF5" w:rsidRDefault="00E15B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07FC"/>
    <w:multiLevelType w:val="hybridMultilevel"/>
    <w:tmpl w:val="5B94C448"/>
    <w:lvl w:ilvl="0" w:tplc="3A369F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D02C91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63DA1"/>
    <w:multiLevelType w:val="hybridMultilevel"/>
    <w:tmpl w:val="0238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F5"/>
    <w:rsid w:val="000179B6"/>
    <w:rsid w:val="0004166D"/>
    <w:rsid w:val="00050EE9"/>
    <w:rsid w:val="00064C39"/>
    <w:rsid w:val="000A6606"/>
    <w:rsid w:val="000C0CB3"/>
    <w:rsid w:val="000D0093"/>
    <w:rsid w:val="000E4909"/>
    <w:rsid w:val="000F09D5"/>
    <w:rsid w:val="000F609B"/>
    <w:rsid w:val="00103C8E"/>
    <w:rsid w:val="001220B6"/>
    <w:rsid w:val="00124A52"/>
    <w:rsid w:val="00125549"/>
    <w:rsid w:val="00152DD2"/>
    <w:rsid w:val="0016730E"/>
    <w:rsid w:val="00183622"/>
    <w:rsid w:val="001A23F9"/>
    <w:rsid w:val="001A5553"/>
    <w:rsid w:val="001A68B7"/>
    <w:rsid w:val="001A775D"/>
    <w:rsid w:val="001B0E6D"/>
    <w:rsid w:val="001C4A49"/>
    <w:rsid w:val="001D7EF2"/>
    <w:rsid w:val="001E1A19"/>
    <w:rsid w:val="0020411D"/>
    <w:rsid w:val="00204795"/>
    <w:rsid w:val="0021475D"/>
    <w:rsid w:val="00267324"/>
    <w:rsid w:val="00273B86"/>
    <w:rsid w:val="00274C42"/>
    <w:rsid w:val="00287DCB"/>
    <w:rsid w:val="002949BD"/>
    <w:rsid w:val="002A5AE8"/>
    <w:rsid w:val="002B4C8B"/>
    <w:rsid w:val="002C1CA9"/>
    <w:rsid w:val="002C2B51"/>
    <w:rsid w:val="002F4594"/>
    <w:rsid w:val="00304856"/>
    <w:rsid w:val="003072AC"/>
    <w:rsid w:val="003127E2"/>
    <w:rsid w:val="00333B52"/>
    <w:rsid w:val="003430A7"/>
    <w:rsid w:val="003560D5"/>
    <w:rsid w:val="00356F82"/>
    <w:rsid w:val="00365373"/>
    <w:rsid w:val="003736EF"/>
    <w:rsid w:val="00377A66"/>
    <w:rsid w:val="00377ADA"/>
    <w:rsid w:val="00380DF2"/>
    <w:rsid w:val="00382AB9"/>
    <w:rsid w:val="0039243C"/>
    <w:rsid w:val="00392A33"/>
    <w:rsid w:val="003C0FA3"/>
    <w:rsid w:val="003D419C"/>
    <w:rsid w:val="003D5BC0"/>
    <w:rsid w:val="003D761D"/>
    <w:rsid w:val="003F3AE0"/>
    <w:rsid w:val="003F6E50"/>
    <w:rsid w:val="004058B9"/>
    <w:rsid w:val="00410B7C"/>
    <w:rsid w:val="00431389"/>
    <w:rsid w:val="00447A77"/>
    <w:rsid w:val="00456C17"/>
    <w:rsid w:val="004662D2"/>
    <w:rsid w:val="00477E5B"/>
    <w:rsid w:val="00491B43"/>
    <w:rsid w:val="004920DB"/>
    <w:rsid w:val="004A4BCE"/>
    <w:rsid w:val="004A63C5"/>
    <w:rsid w:val="004B7708"/>
    <w:rsid w:val="004D63B7"/>
    <w:rsid w:val="004F1A9C"/>
    <w:rsid w:val="00500B71"/>
    <w:rsid w:val="00546103"/>
    <w:rsid w:val="00566C77"/>
    <w:rsid w:val="005B1882"/>
    <w:rsid w:val="005D3A93"/>
    <w:rsid w:val="005D3C34"/>
    <w:rsid w:val="005D4102"/>
    <w:rsid w:val="005F0EC5"/>
    <w:rsid w:val="0060388E"/>
    <w:rsid w:val="00603E53"/>
    <w:rsid w:val="0060729D"/>
    <w:rsid w:val="00615DA0"/>
    <w:rsid w:val="00621847"/>
    <w:rsid w:val="00624627"/>
    <w:rsid w:val="00631783"/>
    <w:rsid w:val="00673B41"/>
    <w:rsid w:val="00697644"/>
    <w:rsid w:val="006A168D"/>
    <w:rsid w:val="006F1156"/>
    <w:rsid w:val="00711D72"/>
    <w:rsid w:val="00711F4F"/>
    <w:rsid w:val="00733C19"/>
    <w:rsid w:val="007666A7"/>
    <w:rsid w:val="007B6DAF"/>
    <w:rsid w:val="007B6E9C"/>
    <w:rsid w:val="007E7E90"/>
    <w:rsid w:val="00802714"/>
    <w:rsid w:val="0080658E"/>
    <w:rsid w:val="008613EA"/>
    <w:rsid w:val="008732D7"/>
    <w:rsid w:val="0089048A"/>
    <w:rsid w:val="008915E1"/>
    <w:rsid w:val="008959F7"/>
    <w:rsid w:val="008B247E"/>
    <w:rsid w:val="00911D1E"/>
    <w:rsid w:val="00914FF0"/>
    <w:rsid w:val="009278FB"/>
    <w:rsid w:val="00937ADC"/>
    <w:rsid w:val="00957B86"/>
    <w:rsid w:val="0097242F"/>
    <w:rsid w:val="0097250B"/>
    <w:rsid w:val="009919D4"/>
    <w:rsid w:val="00995CF6"/>
    <w:rsid w:val="009A4EBC"/>
    <w:rsid w:val="009B0B65"/>
    <w:rsid w:val="009B3E39"/>
    <w:rsid w:val="009E2E2F"/>
    <w:rsid w:val="00A379C5"/>
    <w:rsid w:val="00A419C0"/>
    <w:rsid w:val="00A4779F"/>
    <w:rsid w:val="00A535C4"/>
    <w:rsid w:val="00A60976"/>
    <w:rsid w:val="00A8309F"/>
    <w:rsid w:val="00A903D6"/>
    <w:rsid w:val="00AB4978"/>
    <w:rsid w:val="00AD72E8"/>
    <w:rsid w:val="00B215CD"/>
    <w:rsid w:val="00B37931"/>
    <w:rsid w:val="00B66B52"/>
    <w:rsid w:val="00B9297E"/>
    <w:rsid w:val="00BA76EF"/>
    <w:rsid w:val="00BC1EEB"/>
    <w:rsid w:val="00BD3CC1"/>
    <w:rsid w:val="00BF4B91"/>
    <w:rsid w:val="00C37C72"/>
    <w:rsid w:val="00C55D9D"/>
    <w:rsid w:val="00C56D19"/>
    <w:rsid w:val="00C63F54"/>
    <w:rsid w:val="00C86364"/>
    <w:rsid w:val="00CB6244"/>
    <w:rsid w:val="00CD1499"/>
    <w:rsid w:val="00CE0B52"/>
    <w:rsid w:val="00CE3022"/>
    <w:rsid w:val="00D07E67"/>
    <w:rsid w:val="00D11DFF"/>
    <w:rsid w:val="00D319DC"/>
    <w:rsid w:val="00D40A41"/>
    <w:rsid w:val="00D41DFA"/>
    <w:rsid w:val="00D51C2F"/>
    <w:rsid w:val="00D52BF4"/>
    <w:rsid w:val="00D65D87"/>
    <w:rsid w:val="00DD4F73"/>
    <w:rsid w:val="00DF73BB"/>
    <w:rsid w:val="00E04BDC"/>
    <w:rsid w:val="00E101B1"/>
    <w:rsid w:val="00E15BF5"/>
    <w:rsid w:val="00E643A1"/>
    <w:rsid w:val="00E67306"/>
    <w:rsid w:val="00E8340F"/>
    <w:rsid w:val="00EB5717"/>
    <w:rsid w:val="00EC183C"/>
    <w:rsid w:val="00EC5204"/>
    <w:rsid w:val="00EE453E"/>
    <w:rsid w:val="00F0640B"/>
    <w:rsid w:val="00F06A80"/>
    <w:rsid w:val="00F14A3C"/>
    <w:rsid w:val="00F37E13"/>
    <w:rsid w:val="00F4031A"/>
    <w:rsid w:val="00F417AE"/>
    <w:rsid w:val="00F5509C"/>
    <w:rsid w:val="00F80B72"/>
    <w:rsid w:val="00F828A9"/>
    <w:rsid w:val="00F84CCF"/>
    <w:rsid w:val="00F8507C"/>
    <w:rsid w:val="00FB05AB"/>
    <w:rsid w:val="00FE16AB"/>
    <w:rsid w:val="00FE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Wood, Michael</cp:lastModifiedBy>
  <cp:revision>3</cp:revision>
  <cp:lastPrinted>2016-06-02T16:10:00Z</cp:lastPrinted>
  <dcterms:created xsi:type="dcterms:W3CDTF">2018-07-17T18:58:00Z</dcterms:created>
  <dcterms:modified xsi:type="dcterms:W3CDTF">2018-07-17T18:58:00Z</dcterms:modified>
</cp:coreProperties>
</file>